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03682" w14:textId="1093B556" w:rsidR="00DD2CF3" w:rsidRDefault="00134240">
      <w:r>
        <w:rPr>
          <w:noProof/>
        </w:rPr>
        <w:drawing>
          <wp:inline distT="0" distB="0" distL="0" distR="0" wp14:anchorId="0DA05D1E" wp14:editId="33C3867C">
            <wp:extent cx="5760720" cy="4298315"/>
            <wp:effectExtent l="0" t="0" r="0" b="6985"/>
            <wp:docPr id="149564515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645154" name="Image 149564515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9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2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40"/>
    <w:rsid w:val="00134240"/>
    <w:rsid w:val="006266E7"/>
    <w:rsid w:val="00966C12"/>
    <w:rsid w:val="00DD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60CB8"/>
  <w15:chartTrackingRefBased/>
  <w15:docId w15:val="{362A3941-2816-407E-818F-CF171D90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34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34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342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34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42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34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4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34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34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4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34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34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3424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3424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3424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3424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3424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3424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34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34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4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34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34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3424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3424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3424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34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3424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342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PEYROUX</dc:creator>
  <cp:keywords/>
  <dc:description/>
  <cp:lastModifiedBy>Elisabeth PEYROUX</cp:lastModifiedBy>
  <cp:revision>1</cp:revision>
  <dcterms:created xsi:type="dcterms:W3CDTF">2026-06-22T16:09:00Z</dcterms:created>
  <dcterms:modified xsi:type="dcterms:W3CDTF">2026-06-22T16:10:00Z</dcterms:modified>
</cp:coreProperties>
</file>